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If you could take any kind of journey or trip right now, where would you go?  Why?  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2.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Describe a very powerful encounter you had with God during a time of personal or corporate worship?  What made it so?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lang w:val="en-CA"/>
                                <w14:ligatures w14:val="none"/>
                              </w:rPr>
                              <w:t>Read Psalm 84: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3.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What longing is the writer of this psalm highlighting in v.1-2?  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4.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How would you rate your longing for God right now on a scale of 1 (low) to 10 (high)?  Why?  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5.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Why does the Psalmist mention the birds in v.3? 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6.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How does vs.5-8 point toward a journey of dependence and surprise?  What is the importance of having one’s heart “set” on journeying toward God when going through life’s valleys?  Why do we </w:t>
                            </w:r>
                            <w:proofErr w:type="gramStart"/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have a tendency to</w:t>
                            </w:r>
                            <w:proofErr w:type="gramEnd"/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 want to avoid life’s valleys?  How can they be transformative?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7.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What’s unusual about “going from strength to strength” on a journey?  How and why can that happen in life?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8.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Who is the “shield” and “anointed one” referred to in v.9?  What’s the significance of the psalmist’s prayer here?  What does that mean for us today?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9.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What could be so good about being in the Temple courts  </w:t>
                            </w:r>
                            <w:proofErr w:type="gramStart"/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v.10-12)?  What keeps it from getting repetitious?  What do these verses say about what it means to be content in life?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135A1" w:rsidRPr="002135A1" w:rsidRDefault="002135A1" w:rsidP="002135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10.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Whose walk is blameless?  How can our walk be blameless today?</w:t>
                            </w:r>
                          </w:p>
                          <w:p w:rsidR="002135A1" w:rsidRPr="002135A1" w:rsidRDefault="002135A1" w:rsidP="002135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32"/>
                                <w:szCs w:val="28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2135A1" w:rsidRDefault="002135A1" w:rsidP="002135A1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</w:rPr>
                              <w:t>11.</w:t>
                            </w:r>
                            <w:r w:rsidRPr="002135A1">
                              <w:rPr>
                                <w:sz w:val="20"/>
                              </w:rPr>
                              <w:t> </w:t>
                            </w:r>
                            <w:r w:rsidRPr="002135A1">
                              <w:rPr>
                                <w:rFonts w:ascii="Century Gothic" w:hAnsi="Century Gothic"/>
                                <w:sz w:val="20"/>
                                <w:lang w:val="en-CA"/>
                                <w14:ligatures w14:val="none"/>
                              </w:rPr>
                              <w:t>What is it that you really want in life?  What have you sensed God saying to you?  What are you going to do about it?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sz w:val="20"/>
                          <w:lang w:val="en-CA"/>
                        </w:rPr>
                        <w:t xml:space="preserve"> 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If you could take any kind of journey or trip right now, where would you go?  Why?  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2.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Describe a very powerful encounter you had with God during a time of personal or corporate worship?  What made it so?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lang w:val="en-CA"/>
                          <w14:ligatures w14:val="none"/>
                        </w:rPr>
                        <w:t>Read Psalm 84: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  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3.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What longing is the writer of this psalm highlighting in v.1-2?  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4.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How would you rate your longing for God right now on a scale of 1 (low) to 10 (high)?  Why?  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5.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Why does the Psalmist mention the birds in v.3? 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6.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How does vs.5-8 point toward a journey of dependence and surprise?  What is the importance of having one’s heart “set” on journeying toward God when going through life’s valleys?  Why do we </w:t>
                      </w:r>
                      <w:proofErr w:type="gramStart"/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have a tendency to</w:t>
                      </w:r>
                      <w:proofErr w:type="gramEnd"/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 want to avoid life’s valleys?  How can they be transformative?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7.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What’s unusual about “going from strength to strength” on a journey?  How and why can that happen in life?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8.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Who is the “shield” and “anointed one” referred to in v.9?  What’s the significance of the psalmist’s prayer here?  What does that mean for us today?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9.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What could be so good about being in the Temple courts  </w:t>
                      </w:r>
                      <w:proofErr w:type="gramStart"/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 xml:space="preserve">   (</w:t>
                      </w:r>
                      <w:proofErr w:type="gramEnd"/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v.10-12)?  What keeps it from getting repetitious?  What do these verses say about what it means to be content in life?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2135A1" w:rsidRPr="002135A1" w:rsidRDefault="002135A1" w:rsidP="002135A1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10.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Whose walk is blameless?  How can our walk be blameless today?</w:t>
                      </w:r>
                    </w:p>
                    <w:p w:rsidR="002135A1" w:rsidRPr="002135A1" w:rsidRDefault="002135A1" w:rsidP="002135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32"/>
                          <w:szCs w:val="28"/>
                          <w:lang w:val="en-CA"/>
                          <w14:ligatures w14:val="none"/>
                        </w:rPr>
                        <w:t> </w:t>
                      </w:r>
                    </w:p>
                    <w:p w:rsidR="0097619E" w:rsidRPr="002135A1" w:rsidRDefault="002135A1" w:rsidP="002135A1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</w:pP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</w:rPr>
                        <w:t>11.</w:t>
                      </w:r>
                      <w:r w:rsidRPr="002135A1">
                        <w:rPr>
                          <w:sz w:val="20"/>
                        </w:rPr>
                        <w:t> </w:t>
                      </w:r>
                      <w:r w:rsidRPr="002135A1">
                        <w:rPr>
                          <w:rFonts w:ascii="Century Gothic" w:hAnsi="Century Gothic"/>
                          <w:sz w:val="20"/>
                          <w:lang w:val="en-CA"/>
                          <w14:ligatures w14:val="none"/>
                        </w:rPr>
                        <w:t>What is it that you really want in life?  What have you sensed God saying to you?  What are you going to do about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84EE4"/>
    <w:rsid w:val="00507C58"/>
    <w:rsid w:val="00542341"/>
    <w:rsid w:val="00567C7D"/>
    <w:rsid w:val="005909D2"/>
    <w:rsid w:val="005A7634"/>
    <w:rsid w:val="005F5E16"/>
    <w:rsid w:val="00621EEB"/>
    <w:rsid w:val="00644154"/>
    <w:rsid w:val="00681EF2"/>
    <w:rsid w:val="006907CF"/>
    <w:rsid w:val="007D02EE"/>
    <w:rsid w:val="00804189"/>
    <w:rsid w:val="00862C9E"/>
    <w:rsid w:val="008C4F14"/>
    <w:rsid w:val="00913DB7"/>
    <w:rsid w:val="0097619E"/>
    <w:rsid w:val="009E2C52"/>
    <w:rsid w:val="00A33920"/>
    <w:rsid w:val="00A8049C"/>
    <w:rsid w:val="00A909A9"/>
    <w:rsid w:val="00AD6C33"/>
    <w:rsid w:val="00B47B3B"/>
    <w:rsid w:val="00D76C75"/>
    <w:rsid w:val="00E21968"/>
    <w:rsid w:val="00E44D60"/>
    <w:rsid w:val="00E971BF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D492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2018-08-24T18:32:00Z</dcterms:created>
  <dcterms:modified xsi:type="dcterms:W3CDTF">2018-08-24T18:33:00Z</dcterms:modified>
</cp:coreProperties>
</file>